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749" w:rsidRDefault="00023749" w:rsidP="0002374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023749" w:rsidRDefault="00023749" w:rsidP="0002374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023749" w:rsidRDefault="00023749" w:rsidP="00023749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F53889" w:rsidRDefault="00F5388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53889" w:rsidRDefault="00023749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19.08.2025 № 762-р</w:t>
      </w:r>
      <w:bookmarkStart w:id="0" w:name="_GoBack"/>
      <w:bookmarkEnd w:id="0"/>
    </w:p>
    <w:p w:rsidR="00F53889" w:rsidRDefault="00F53889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3889" w:rsidRDefault="00F53889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3889" w:rsidRDefault="00F53889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3889" w:rsidRDefault="00F53889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3889" w:rsidRDefault="00F53889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3889" w:rsidRDefault="0002374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ского округа, на которой план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руется реализовать инициати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ный проект «Устройство троту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ра»</w:t>
      </w:r>
    </w:p>
    <w:p w:rsidR="00F53889" w:rsidRDefault="00F53889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3889" w:rsidRDefault="00F538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3889" w:rsidRDefault="000237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занных с инициативными проектами, выдвигаемыми для получения фина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совой поддержки за счет межбюджетных трансфертов из областного бюдж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ношений, связанных с инициативными проектами, выдвигаемыми для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чения финансовой поддержки за счет межбюджетных трансфертов из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вании заявления индивидуального предпринимателя Лоскутова К.С. от 06.08.2025:</w:t>
      </w:r>
    </w:p>
    <w:p w:rsidR="00F53889" w:rsidRDefault="0002374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га, на которой планируется реализовать инициативный проект «Устройство тротуара»:</w:t>
      </w:r>
    </w:p>
    <w:p w:rsidR="00F53889" w:rsidRDefault="000237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 обл., г. Копейск, пер. Юннатов, д. 2 до ул. Кожевникова, д. 45.</w:t>
      </w:r>
      <w:proofErr w:type="gramEnd"/>
    </w:p>
    <w:p w:rsidR="00F53889" w:rsidRDefault="0002374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ского окр</w:t>
      </w:r>
      <w:r>
        <w:rPr>
          <w:rFonts w:ascii="Times New Roman" w:hAnsi="Times New Roman" w:cs="Times New Roman"/>
          <w:sz w:val="28"/>
          <w:szCs w:val="28"/>
        </w:rPr>
        <w:t>уга направить копию настоящего распоряжения индивидуальному предпринимателю Лоскутову К.С.</w:t>
      </w:r>
    </w:p>
    <w:p w:rsidR="00F53889" w:rsidRDefault="0002374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нет.</w:t>
      </w:r>
    </w:p>
    <w:p w:rsidR="00F53889" w:rsidRDefault="00023749">
      <w:pPr>
        <w:pStyle w:val="af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>вого заместителя Главы городского округа Арасланова А.Н.</w:t>
      </w:r>
    </w:p>
    <w:p w:rsidR="00F53889" w:rsidRDefault="00F53889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53889" w:rsidRDefault="00F53889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53889" w:rsidRDefault="00F53889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53889" w:rsidRDefault="000237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53889">
      <w:headerReference w:type="default" r:id="rId7"/>
      <w:pgSz w:w="11906" w:h="16838"/>
      <w:pgMar w:top="1134" w:right="851" w:bottom="1134" w:left="1701" w:header="70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889" w:rsidRDefault="00023749">
      <w:pPr>
        <w:spacing w:after="0" w:line="240" w:lineRule="auto"/>
      </w:pPr>
      <w:r>
        <w:separator/>
      </w:r>
    </w:p>
  </w:endnote>
  <w:endnote w:type="continuationSeparator" w:id="0">
    <w:p w:rsidR="00F53889" w:rsidRDefault="00023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889" w:rsidRDefault="00023749">
      <w:pPr>
        <w:spacing w:after="0" w:line="240" w:lineRule="auto"/>
      </w:pPr>
      <w:r>
        <w:separator/>
      </w:r>
    </w:p>
  </w:footnote>
  <w:footnote w:type="continuationSeparator" w:id="0">
    <w:p w:rsidR="00F53889" w:rsidRDefault="00023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F53889" w:rsidRDefault="00023749">
        <w:pPr>
          <w:pStyle w:val="13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889"/>
    <w:rsid w:val="00023749"/>
    <w:rsid w:val="00F5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link w:val="11"/>
    <w:uiPriority w:val="35"/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styleId="af3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f4">
    <w:name w:val="Верхний колонтитул Знак"/>
    <w:basedOn w:val="a0"/>
    <w:link w:val="13"/>
    <w:uiPriority w:val="99"/>
    <w:qFormat/>
  </w:style>
  <w:style w:type="character" w:customStyle="1" w:styleId="af5">
    <w:name w:val="Нижний колонтитул Знак"/>
    <w:basedOn w:val="a0"/>
    <w:link w:val="14"/>
    <w:uiPriority w:val="99"/>
    <w:qFormat/>
  </w:style>
  <w:style w:type="paragraph" w:customStyle="1" w:styleId="af6">
    <w:name w:val="Заголовок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  <w:rPr>
      <w:rFonts w:cs="Lohit Devanagari"/>
    </w:rPr>
  </w:style>
  <w:style w:type="paragraph" w:customStyle="1" w:styleId="11">
    <w:name w:val="Название объекта1"/>
    <w:basedOn w:val="a"/>
    <w:link w:val="CaptionChar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</w:rPr>
  </w:style>
  <w:style w:type="paragraph" w:customStyle="1" w:styleId="afa">
    <w:name w:val="Колонтитул"/>
    <w:basedOn w:val="a"/>
    <w:qFormat/>
  </w:style>
  <w:style w:type="paragraph" w:customStyle="1" w:styleId="13">
    <w:name w:val="Верхний колонтитул1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No Spacing"/>
    <w:uiPriority w:val="1"/>
    <w:qFormat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link w:val="11"/>
    <w:uiPriority w:val="35"/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styleId="af3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f4">
    <w:name w:val="Верхний колонтитул Знак"/>
    <w:basedOn w:val="a0"/>
    <w:link w:val="13"/>
    <w:uiPriority w:val="99"/>
    <w:qFormat/>
  </w:style>
  <w:style w:type="character" w:customStyle="1" w:styleId="af5">
    <w:name w:val="Нижний колонтитул Знак"/>
    <w:basedOn w:val="a0"/>
    <w:link w:val="14"/>
    <w:uiPriority w:val="99"/>
    <w:qFormat/>
  </w:style>
  <w:style w:type="paragraph" w:customStyle="1" w:styleId="af6">
    <w:name w:val="Заголовок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  <w:rPr>
      <w:rFonts w:cs="Lohit Devanagari"/>
    </w:rPr>
  </w:style>
  <w:style w:type="paragraph" w:customStyle="1" w:styleId="11">
    <w:name w:val="Название объекта1"/>
    <w:basedOn w:val="a"/>
    <w:link w:val="CaptionChar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</w:rPr>
  </w:style>
  <w:style w:type="paragraph" w:customStyle="1" w:styleId="afa">
    <w:name w:val="Колонтитул"/>
    <w:basedOn w:val="a"/>
    <w:qFormat/>
  </w:style>
  <w:style w:type="paragraph" w:customStyle="1" w:styleId="13">
    <w:name w:val="Верхний колонтитул1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No Spacing"/>
    <w:uiPriority w:val="1"/>
    <w:qFormat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1522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dcterms:created xsi:type="dcterms:W3CDTF">2025-08-28T05:39:00Z</dcterms:created>
  <dcterms:modified xsi:type="dcterms:W3CDTF">2025-08-28T05:39:00Z</dcterms:modified>
  <dc:language>ru-RU</dc:language>
</cp:coreProperties>
</file>