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FD6BB5" w:rsidRPr="00FD6BB5">
        <w:rPr>
          <w:rFonts w:ascii="Times New Roman" w:hAnsi="Times New Roman" w:cs="Times New Roman"/>
          <w:sz w:val="26"/>
          <w:szCs w:val="26"/>
        </w:rPr>
        <w:t>«Асфальтирование пешеходной дорожки между МОУ СОШ № 1 и МДОУ ДС № 53»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E81E18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6BB5">
              <w:rPr>
                <w:rFonts w:ascii="Times New Roman" w:hAnsi="Times New Roman" w:cs="Times New Roman"/>
                <w:sz w:val="26"/>
                <w:szCs w:val="26"/>
              </w:rPr>
              <w:t>Асфальтирование пешеходной дорожки между МОУ СОШ № 1 и МДОУ ДС № 53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E02AD6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7B585C" w:rsidRDefault="00E81E18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Пешеходная дорожка</w:t>
            </w:r>
            <w:r w:rsidR="007B585C">
              <w:rPr>
                <w:rFonts w:ascii="Times New Roman" w:hAnsi="Times New Roman" w:cs="Times New Roman"/>
                <w:sz w:val="26"/>
                <w:szCs w:val="26"/>
              </w:rPr>
              <w:t xml:space="preserve"> не ремонтируется, и содержится в неудовлетворительном состоянии, что приводит к порче автомобилей.</w:t>
            </w:r>
          </w:p>
          <w:p w:rsidR="007B585C" w:rsidRDefault="007B585C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Организовать общ</w:t>
            </w:r>
            <w:r w:rsidR="00E81E18">
              <w:rPr>
                <w:rFonts w:ascii="Times New Roman" w:hAnsi="Times New Roman" w:cs="Times New Roman"/>
                <w:sz w:val="26"/>
                <w:szCs w:val="26"/>
              </w:rPr>
              <w:t>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собрания собственников помещений в многоквартирных домах, на которых определить виды, объёмы, сроки работ и источники финансирования ремонта проездов.</w:t>
            </w:r>
          </w:p>
          <w:p w:rsidR="002C5D66" w:rsidRPr="003B1531" w:rsidRDefault="007B585C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Осуществление данного проекта обеспечить жителям близлежащих домов безопасный и беспрепятственный доступ  к своим жилищам, исключая риск порчи имущества и гарантируя безопасность передвижения на указанном участке.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2F3CA4" w:rsidRDefault="007B585C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Благоустроить пространство на общественной территории, путем создания безопасных и комфортных условий передвижения автомобилей и пешеходов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D2013" w:rsidRPr="00A90EC7" w:rsidRDefault="00E81E18" w:rsidP="00E81E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Реализация</w:t>
            </w:r>
            <w:r w:rsidR="007B585C"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мероприятий по ремонту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пешеходной дорожки</w:t>
            </w:r>
            <w:r w:rsidR="007B585C">
              <w:rPr>
                <w:rFonts w:ascii="Times New Roman" w:hAnsi="Times New Roman" w:cs="Times New Roman"/>
                <w:sz w:val="26"/>
                <w:szCs w:val="26"/>
              </w:rPr>
              <w:t xml:space="preserve"> приведет к повышению уровня жизни, улучшению условий проживания жителей, повышению технического уровня состояния дороги местного значения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7B585C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3 000 000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D201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F3CA4" w:rsidRDefault="007B585C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4% (120 000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7B585C" w:rsidRPr="00E3588A" w:rsidRDefault="007B585C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местного бюджета в случае,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7B585C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область,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Копейск, </w:t>
            </w:r>
            <w:r w:rsidR="00E81E18" w:rsidRPr="00E81E18">
              <w:rPr>
                <w:rFonts w:ascii="Times New Roman" w:hAnsi="Times New Roman" w:cs="Times New Roman"/>
                <w:sz w:val="26"/>
                <w:szCs w:val="26"/>
              </w:rPr>
              <w:t>пр. Победы, д. 19в и ул. Жданова, д. 25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F727D7" w:rsidRPr="00E02AD6" w:rsidRDefault="007B585C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E02A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Себельдин</w:t>
            </w:r>
            <w:proofErr w:type="spellEnd"/>
            <w:r w:rsidRPr="00E02A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Ярослав Анатольевич</w:t>
            </w:r>
          </w:p>
          <w:p w:rsidR="008E1FEA" w:rsidRDefault="00E81E18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Брынских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Анастасия Евгеньевна</w:t>
            </w:r>
          </w:p>
          <w:p w:rsidR="00E81E18" w:rsidRDefault="00E81E18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Лямина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Елена Александровна</w:t>
            </w:r>
          </w:p>
          <w:p w:rsidR="00E81E18" w:rsidRDefault="00E81E18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Кравцова Светлана Александровна</w:t>
            </w:r>
          </w:p>
          <w:p w:rsidR="00E81E18" w:rsidRDefault="00E81E18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Баран Ольга Павловна</w:t>
            </w:r>
          </w:p>
          <w:p w:rsidR="00E81E18" w:rsidRDefault="00E81E18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Пименов Иван Сергеевич</w:t>
            </w:r>
          </w:p>
          <w:p w:rsidR="00E81E18" w:rsidRDefault="00E81E18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Пламеннов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Иван Юрьевич</w:t>
            </w:r>
          </w:p>
          <w:p w:rsidR="00E81E18" w:rsidRDefault="00E81E18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Аптукова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Наиля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Махмудовна</w:t>
            </w:r>
            <w:proofErr w:type="spellEnd"/>
          </w:p>
          <w:p w:rsidR="00E81E18" w:rsidRDefault="00E81E18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Казакова Лариса Владимировна</w:t>
            </w:r>
          </w:p>
          <w:p w:rsidR="00E81E18" w:rsidRPr="00E02AD6" w:rsidRDefault="00E81E18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Кудрявцева Анна Юрьевна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E81E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E81E18">
              <w:rPr>
                <w:rFonts w:ascii="Times New Roman" w:hAnsi="Times New Roman" w:cs="Times New Roman"/>
                <w:sz w:val="26"/>
                <w:szCs w:val="26"/>
              </w:rPr>
              <w:t>24.09.2025 № 949-р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7B585C" w:rsidP="00E81E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E81E18">
              <w:rPr>
                <w:rFonts w:ascii="Times New Roman" w:hAnsi="Times New Roman" w:cs="Times New Roman"/>
                <w:sz w:val="26"/>
                <w:szCs w:val="26"/>
              </w:rPr>
              <w:t>22.10.2025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25325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3D1CE8"/>
    <w:rsid w:val="003F09D5"/>
    <w:rsid w:val="0040160F"/>
    <w:rsid w:val="00414E10"/>
    <w:rsid w:val="00491A82"/>
    <w:rsid w:val="0049333A"/>
    <w:rsid w:val="0049492A"/>
    <w:rsid w:val="004B1FA9"/>
    <w:rsid w:val="004C2A19"/>
    <w:rsid w:val="004D2013"/>
    <w:rsid w:val="004F4F28"/>
    <w:rsid w:val="00537FBF"/>
    <w:rsid w:val="00556116"/>
    <w:rsid w:val="00596D11"/>
    <w:rsid w:val="005A2BCA"/>
    <w:rsid w:val="005A410C"/>
    <w:rsid w:val="005B7C07"/>
    <w:rsid w:val="005D352B"/>
    <w:rsid w:val="0064329E"/>
    <w:rsid w:val="00651DA4"/>
    <w:rsid w:val="00662768"/>
    <w:rsid w:val="00682E4D"/>
    <w:rsid w:val="00684C1A"/>
    <w:rsid w:val="006B256A"/>
    <w:rsid w:val="006B2B9A"/>
    <w:rsid w:val="006B736E"/>
    <w:rsid w:val="006E2D4B"/>
    <w:rsid w:val="00701FDF"/>
    <w:rsid w:val="00736864"/>
    <w:rsid w:val="00737222"/>
    <w:rsid w:val="00740873"/>
    <w:rsid w:val="00740EE8"/>
    <w:rsid w:val="00741DAE"/>
    <w:rsid w:val="00777AC0"/>
    <w:rsid w:val="007B585C"/>
    <w:rsid w:val="0083211C"/>
    <w:rsid w:val="00834A0F"/>
    <w:rsid w:val="00837F32"/>
    <w:rsid w:val="008910DC"/>
    <w:rsid w:val="008C6A45"/>
    <w:rsid w:val="008E1FEA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C07AD"/>
    <w:rsid w:val="00BE3EFA"/>
    <w:rsid w:val="00C2258E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02AD6"/>
    <w:rsid w:val="00E259C6"/>
    <w:rsid w:val="00E276BC"/>
    <w:rsid w:val="00E33AC6"/>
    <w:rsid w:val="00E3588A"/>
    <w:rsid w:val="00E42271"/>
    <w:rsid w:val="00E70513"/>
    <w:rsid w:val="00E73342"/>
    <w:rsid w:val="00E7516B"/>
    <w:rsid w:val="00E81E18"/>
    <w:rsid w:val="00E90089"/>
    <w:rsid w:val="00EA712C"/>
    <w:rsid w:val="00EB35E5"/>
    <w:rsid w:val="00ED4287"/>
    <w:rsid w:val="00EE2189"/>
    <w:rsid w:val="00F202F7"/>
    <w:rsid w:val="00F457FF"/>
    <w:rsid w:val="00F727D7"/>
    <w:rsid w:val="00F73F38"/>
    <w:rsid w:val="00F93F01"/>
    <w:rsid w:val="00FA37ED"/>
    <w:rsid w:val="00FD6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BBE05-8D06-41F2-9691-EC6A2AF40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3</cp:revision>
  <dcterms:created xsi:type="dcterms:W3CDTF">2025-11-01T11:02:00Z</dcterms:created>
  <dcterms:modified xsi:type="dcterms:W3CDTF">2025-11-01T11:10:00Z</dcterms:modified>
</cp:coreProperties>
</file>